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B5D8" w14:textId="77777777" w:rsidR="00F5355B" w:rsidRDefault="00F5355B" w:rsidP="00F5355B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14:paraId="1C33517F" w14:textId="664694CA" w:rsidR="00F5355B" w:rsidRDefault="00F5355B" w:rsidP="00F5355B">
      <w:pPr>
        <w:tabs>
          <w:tab w:val="left" w:pos="4305"/>
        </w:tabs>
        <w:rPr>
          <w:rFonts w:ascii="Comic Sans MS" w:hAnsi="Comic Sans MS" w:cs="Arial"/>
          <w:b/>
          <w:bCs/>
          <w:lang w:val="en-US"/>
        </w:rPr>
      </w:pPr>
      <w:r>
        <w:rPr>
          <w:rFonts w:cs="Arial"/>
          <w:b/>
          <w:bCs/>
          <w:sz w:val="22"/>
          <w:szCs w:val="22"/>
        </w:rPr>
        <w:t xml:space="preserve">     </w:t>
      </w:r>
      <w:r>
        <w:rPr>
          <w:rFonts w:cs="Arial"/>
          <w:b/>
          <w:bCs/>
          <w:sz w:val="22"/>
          <w:szCs w:val="22"/>
        </w:rPr>
        <w:t xml:space="preserve">(ΛΟΓΟΤΥΠΟ ΕΤΑΙΡΕΙΑΣ) </w:t>
      </w:r>
    </w:p>
    <w:p w14:paraId="57513870" w14:textId="77777777" w:rsidR="00F5355B" w:rsidRDefault="00F5355B" w:rsidP="00F5355B">
      <w:pPr>
        <w:tabs>
          <w:tab w:val="left" w:pos="5505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61EEF7AD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27A0A3A2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tbl>
      <w:tblPr>
        <w:tblW w:w="556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379"/>
        <w:gridCol w:w="585"/>
        <w:gridCol w:w="4596"/>
        <w:gridCol w:w="817"/>
        <w:gridCol w:w="639"/>
        <w:gridCol w:w="847"/>
        <w:gridCol w:w="673"/>
        <w:gridCol w:w="706"/>
        <w:gridCol w:w="993"/>
      </w:tblGrid>
      <w:tr w:rsidR="00F5355B" w14:paraId="4782B088" w14:textId="77777777" w:rsidTr="00F5355B">
        <w:trPr>
          <w:trHeight w:val="3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58B23406" w14:textId="77777777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bookmarkStart w:id="0" w:name="_Hlk161679873"/>
            <w:r>
              <w:rPr>
                <w:rFonts w:cs="Calibri"/>
                <w:b/>
                <w:bCs/>
                <w:sz w:val="32"/>
                <w:szCs w:val="32"/>
              </w:rPr>
              <w:t>ΤΙΜΟΛΟΓΙΟ/ΕΝΤΥΠΟ ΟΙΚΟΝΟΜΙΚΗΣ ΠΡΟΣΦΟΡΑΣ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 - </w:t>
            </w:r>
          </w:p>
        </w:tc>
      </w:tr>
      <w:tr w:rsidR="00F5355B" w14:paraId="6006B867" w14:textId="77777777" w:rsidTr="00F5355B">
        <w:trPr>
          <w:trHeight w:val="3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center"/>
          </w:tcPr>
          <w:p w14:paraId="7BBB2FE3" w14:textId="77777777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  <w:p w14:paraId="5729198A" w14:textId="77777777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ΤΗΣ ΕΤΑΙΡΕΙΑΣ...................................................................................................................................</w:t>
            </w:r>
          </w:p>
          <w:p w14:paraId="5EC5A98F" w14:textId="77777777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355B" w14:paraId="4F708B61" w14:textId="77777777" w:rsidTr="00F5355B">
        <w:trPr>
          <w:trHeight w:val="38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7CDD1F01" w14:textId="77777777" w:rsidR="00F5355B" w:rsidRDefault="00F5355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9FB7687" w14:textId="77777777" w:rsidR="00F5355B" w:rsidRDefault="00F5355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Κωδικός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4EFEFAF9" w14:textId="77777777" w:rsidR="00F5355B" w:rsidRDefault="00F5355B">
            <w:pPr>
              <w:ind w:left="-11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Αναλυτική Περιγραφή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  <w:lang w:val="en-US"/>
              </w:rPr>
              <w:t>/CPV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26EF0BCF" w14:textId="77777777" w:rsidR="00F5355B" w:rsidRDefault="00F5355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Μ.Μ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BA4C683" w14:textId="77777777" w:rsidR="00F5355B" w:rsidRDefault="00F5355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Ποσότητα Μελέτης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B605FEA" w14:textId="77777777" w:rsidR="00F5355B" w:rsidRDefault="00F5355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Τιμή Μονάδος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7B4C630E" w14:textId="77777777" w:rsidR="00F5355B" w:rsidRDefault="00F5355B">
            <w:pPr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Καθαρή Αξία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C810221" w14:textId="77777777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Αξία Φ.Π.Α 24%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DD7EE"/>
            <w:vAlign w:val="center"/>
            <w:hideMark/>
          </w:tcPr>
          <w:p w14:paraId="3C3B7126" w14:textId="77777777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Συνολική  Αξία</w:t>
            </w:r>
          </w:p>
        </w:tc>
      </w:tr>
      <w:tr w:rsidR="00F5355B" w14:paraId="4D33BB2B" w14:textId="77777777" w:rsidTr="00F5355B">
        <w:trPr>
          <w:trHeight w:val="76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FA81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00C7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25.040-0105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AEF" w14:textId="77777777" w:rsidR="00F5355B" w:rsidRDefault="00F5355B">
            <w:pPr>
              <w:ind w:left="-11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Φωτοτυπικό χαρτί λευκό Α4 συσκευασία 500φύλλα/πακέτο, 80gr/m2 σε χαρτοκιβώτιο των 5 πακέτων  σφραγισμένο /30197643-5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66819" w14:textId="77777777" w:rsidR="00F5355B" w:rsidRDefault="00F5355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ΠΑΚΕΤΟ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F242F52" w14:textId="77777777" w:rsidR="00F5355B" w:rsidRDefault="00F5355B">
            <w:pPr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8510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82506" w14:textId="725BAABA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10E8C" w14:textId="6EC32811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819FB" w14:textId="7830448F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9753E" w14:textId="506CC78D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355B" w14:paraId="465F91C5" w14:textId="77777777" w:rsidTr="00F5355B">
        <w:trPr>
          <w:trHeight w:val="76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2CD2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6A14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25.040-0106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6496D" w14:textId="77777777" w:rsidR="00F5355B" w:rsidRDefault="00F5355B">
            <w:pPr>
              <w:ind w:left="-110"/>
              <w:rPr>
                <w:rFonts w:cs="Calibri"/>
                <w:noProof/>
                <w:color w:val="000000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Φωτοτυπικό χαρτί λευκό Α3 συσκευασία 500φύλλα/πακέτο, 80gr/m2 σε χαρτοκιβώτιο των 5 πακέτων  σφραγισμένο/ 30197643-5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B8B01" w14:textId="77777777" w:rsidR="00F5355B" w:rsidRDefault="00F5355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ΠΑΚΕΤΟ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21065E1" w14:textId="77777777" w:rsidR="00F5355B" w:rsidRDefault="00F5355B">
            <w:pPr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12B47" w14:textId="41B19E07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601A9" w14:textId="4DECD208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A7316" w14:textId="231A95AD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DB96F" w14:textId="4FE519C6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355B" w14:paraId="696CB35D" w14:textId="77777777" w:rsidTr="00F5355B">
        <w:trPr>
          <w:trHeight w:val="76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0B9E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94D9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25.040-0385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2A9D" w14:textId="77777777" w:rsidR="00F5355B" w:rsidRDefault="00F5355B">
            <w:pPr>
              <w:ind w:left="-11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Φωτοτυπικό χαρτί χρωματιστό Α4 συσκευασία 500φύλλα/πακέτο. 80.gr/m2 σε χαρτοκιβώτιο των 5 πακέτων σφραγισμένο/ 30197643-5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20A472" w14:textId="77777777" w:rsidR="00F5355B" w:rsidRDefault="00F5355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ΠΑΚΕΤΟ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519A55" w14:textId="77777777" w:rsidR="00F5355B" w:rsidRDefault="00F5355B">
            <w:pPr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A7E74" w14:textId="56084124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1FE3D" w14:textId="6DB8B770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31253" w14:textId="3AB5DBA9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2BB6B" w14:textId="114261FD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355B" w14:paraId="09331137" w14:textId="77777777" w:rsidTr="00F5355B">
        <w:trPr>
          <w:trHeight w:val="57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D92C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2410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25.040-0184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1A56" w14:textId="77777777" w:rsidR="00F5355B" w:rsidRDefault="00F5355B">
            <w:pPr>
              <w:ind w:left="-11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Χαρτόνι Α4 160gr για προσκλήσεις σε πακέτο των 250 σελίδων, χρώματος IVORY/3097643-5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80246" w14:textId="77777777" w:rsidR="00F5355B" w:rsidRDefault="00F5355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ΠΑΚΕΤΟ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B8C2EA5" w14:textId="77777777" w:rsidR="00F5355B" w:rsidRDefault="00F5355B">
            <w:pPr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6230C" w14:textId="15B7F0AD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B3230" w14:textId="703D7B89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14970" w14:textId="6A022B21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AF3AD" w14:textId="626223BE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355B" w14:paraId="3C158544" w14:textId="77777777" w:rsidTr="00F5355B">
        <w:trPr>
          <w:trHeight w:val="57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1B8A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2539" w14:textId="77777777" w:rsidR="00F5355B" w:rsidRDefault="00F5355B">
            <w:pPr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2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1B600" w14:textId="77777777" w:rsidR="00F5355B" w:rsidRDefault="00F5355B">
            <w:pPr>
              <w:ind w:left="-110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Φωτοτυπικό χαρτί Α4 χρώματος μπεζ συσκευασία 250 φύλλα/πακέτο, 120gr/m2/30192000-1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003FA" w14:textId="77777777" w:rsidR="00F5355B" w:rsidRDefault="00F5355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ΠΑΚΕΤΟ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AF56FD4" w14:textId="77777777" w:rsidR="00F5355B" w:rsidRDefault="00F5355B">
            <w:pPr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E1F8" w14:textId="4C98D438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CCBA6" w14:textId="5F0EAED4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D7000" w14:textId="356E2F05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A1E4" w14:textId="01B91BDA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F5355B" w14:paraId="362801BE" w14:textId="77777777" w:rsidTr="00F5355B">
        <w:trPr>
          <w:trHeight w:val="576"/>
        </w:trPr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14:paraId="20A64896" w14:textId="77777777" w:rsidR="00F5355B" w:rsidRDefault="00F5355B">
            <w:pPr>
              <w:ind w:left="-110"/>
              <w:jc w:val="center"/>
              <w:rPr>
                <w:rFonts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Συνολικές </w:t>
            </w:r>
            <w:proofErr w:type="spellStart"/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>Ποσόστητες</w:t>
            </w:r>
            <w:proofErr w:type="spellEnd"/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&amp; Συνολικά Ποσά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263B75E4" w14:textId="77777777" w:rsidR="00F5355B" w:rsidRDefault="00F5355B">
            <w:pPr>
              <w:jc w:val="center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8560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665AC" w14:textId="7BD36FC3" w:rsidR="00F5355B" w:rsidRDefault="00F5355B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75A04" w14:textId="37D14548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51FD2" w14:textId="4D65072E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2A95C" w14:textId="00836FCF" w:rsidR="00F5355B" w:rsidRDefault="00F5355B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bookmarkEnd w:id="0"/>
    </w:tbl>
    <w:p w14:paraId="37D7AF44" w14:textId="77777777" w:rsidR="00F5355B" w:rsidRDefault="00F5355B" w:rsidP="00F5355B">
      <w:pPr>
        <w:tabs>
          <w:tab w:val="left" w:pos="1820"/>
        </w:tabs>
        <w:rPr>
          <w:rFonts w:ascii="Calibri" w:hAnsi="Calibri" w:cs="Calibri"/>
          <w:b/>
          <w:bCs/>
          <w:iCs/>
          <w:sz w:val="24"/>
          <w:szCs w:val="24"/>
        </w:rPr>
      </w:pPr>
    </w:p>
    <w:p w14:paraId="686B83FD" w14:textId="452443D3" w:rsidR="00F5355B" w:rsidRDefault="00F5355B" w:rsidP="00F5355B">
      <w:pPr>
        <w:tabs>
          <w:tab w:val="left" w:pos="1820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A13F05" wp14:editId="1A1C2781">
                <wp:simplePos x="0" y="0"/>
                <wp:positionH relativeFrom="column">
                  <wp:posOffset>3253740</wp:posOffset>
                </wp:positionH>
                <wp:positionV relativeFrom="paragraph">
                  <wp:posOffset>280035</wp:posOffset>
                </wp:positionV>
                <wp:extent cx="2922270" cy="856615"/>
                <wp:effectExtent l="0" t="0" r="952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187F2" w14:textId="77777777" w:rsidR="00F5355B" w:rsidRDefault="00F5355B" w:rsidP="00F5355B">
                            <w:pPr>
                              <w:jc w:val="center"/>
                            </w:pPr>
                            <w:r>
                              <w:t>Ημερομηνία,.......................</w:t>
                            </w:r>
                          </w:p>
                          <w:p w14:paraId="1159399D" w14:textId="77777777" w:rsidR="00F5355B" w:rsidRDefault="00F5355B" w:rsidP="00F5355B">
                            <w:pPr>
                              <w:jc w:val="center"/>
                            </w:pPr>
                          </w:p>
                          <w:p w14:paraId="270408B0" w14:textId="77777777" w:rsidR="00F5355B" w:rsidRDefault="00F5355B" w:rsidP="00F5355B">
                            <w:pPr>
                              <w:jc w:val="center"/>
                            </w:pPr>
                            <w:r>
                              <w:t>Σφραγίδα</w:t>
                            </w:r>
                          </w:p>
                          <w:p w14:paraId="60CE1ACE" w14:textId="77777777" w:rsidR="00F5355B" w:rsidRDefault="00F5355B" w:rsidP="00F5355B">
                            <w:pPr>
                              <w:jc w:val="center"/>
                            </w:pPr>
                            <w:r>
                              <w:t xml:space="preserve"> Υπογραφή Νόμιμου Εκπροσώπου</w:t>
                            </w:r>
                          </w:p>
                          <w:p w14:paraId="5DE74CFE" w14:textId="77777777" w:rsidR="00F5355B" w:rsidRDefault="00F5355B" w:rsidP="00F5355B">
                            <w:pPr>
                              <w:jc w:val="center"/>
                            </w:pPr>
                          </w:p>
                          <w:p w14:paraId="0D81854B" w14:textId="77777777" w:rsidR="00F5355B" w:rsidRDefault="00F5355B" w:rsidP="00F535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13F0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56.2pt;margin-top:22.05pt;width:230.1pt;height:67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" stroked="f">
                <v:textbox style="mso-fit-shape-to-text:t">
                  <w:txbxContent>
                    <w:p w14:paraId="50D187F2" w14:textId="77777777" w:rsidR="00F5355B" w:rsidRDefault="00F5355B" w:rsidP="00F5355B">
                      <w:pPr>
                        <w:jc w:val="center"/>
                      </w:pPr>
                      <w:r>
                        <w:t>Ημερομηνία,.......................</w:t>
                      </w:r>
                    </w:p>
                    <w:p w14:paraId="1159399D" w14:textId="77777777" w:rsidR="00F5355B" w:rsidRDefault="00F5355B" w:rsidP="00F5355B">
                      <w:pPr>
                        <w:jc w:val="center"/>
                      </w:pPr>
                    </w:p>
                    <w:p w14:paraId="270408B0" w14:textId="77777777" w:rsidR="00F5355B" w:rsidRDefault="00F5355B" w:rsidP="00F5355B">
                      <w:pPr>
                        <w:jc w:val="center"/>
                      </w:pPr>
                      <w:r>
                        <w:t>Σφραγίδα</w:t>
                      </w:r>
                    </w:p>
                    <w:p w14:paraId="60CE1ACE" w14:textId="77777777" w:rsidR="00F5355B" w:rsidRDefault="00F5355B" w:rsidP="00F5355B">
                      <w:pPr>
                        <w:jc w:val="center"/>
                      </w:pPr>
                      <w:r>
                        <w:t xml:space="preserve"> Υπογραφή Νόμιμου Εκπροσώπου</w:t>
                      </w:r>
                    </w:p>
                    <w:p w14:paraId="5DE74CFE" w14:textId="77777777" w:rsidR="00F5355B" w:rsidRDefault="00F5355B" w:rsidP="00F5355B">
                      <w:pPr>
                        <w:jc w:val="center"/>
                      </w:pPr>
                    </w:p>
                    <w:p w14:paraId="0D81854B" w14:textId="77777777" w:rsidR="00F5355B" w:rsidRDefault="00F5355B" w:rsidP="00F5355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ab/>
      </w:r>
    </w:p>
    <w:p w14:paraId="675BC490" w14:textId="77777777" w:rsid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37DA0A9F" w14:textId="77777777" w:rsidR="00F5355B" w:rsidRP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32F4F5E7" w14:textId="77777777" w:rsidR="00F5355B" w:rsidRP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2BBDADDE" w14:textId="77777777" w:rsidR="00F5355B" w:rsidRP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454B1B7B" w14:textId="77777777" w:rsidR="00F5355B" w:rsidRP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1AAABAA1" w14:textId="77777777" w:rsidR="00F5355B" w:rsidRP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32986B81" w14:textId="77777777" w:rsidR="00F5355B" w:rsidRP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504C5B99" w14:textId="77777777" w:rsidR="00F5355B" w:rsidRPr="00F5355B" w:rsidRDefault="00F5355B" w:rsidP="00F5355B">
      <w:pPr>
        <w:rPr>
          <w:rFonts w:ascii="Calibri" w:hAnsi="Calibri" w:cs="Calibri"/>
          <w:sz w:val="24"/>
          <w:szCs w:val="24"/>
        </w:rPr>
      </w:pPr>
    </w:p>
    <w:p w14:paraId="631449E4" w14:textId="682FC34B" w:rsidR="007651C7" w:rsidRDefault="00F5355B" w:rsidP="00F5355B">
      <w:pPr>
        <w:tabs>
          <w:tab w:val="left" w:pos="5325"/>
        </w:tabs>
      </w:pPr>
      <w:r>
        <w:rPr>
          <w:rFonts w:ascii="Calibri" w:hAnsi="Calibri" w:cs="Calibri"/>
          <w:sz w:val="24"/>
          <w:szCs w:val="24"/>
        </w:rPr>
        <w:tab/>
      </w:r>
    </w:p>
    <w:sectPr w:rsidR="007651C7" w:rsidSect="00F5355B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5B"/>
    <w:rsid w:val="007651C7"/>
    <w:rsid w:val="00F5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E6A5C8"/>
  <w15:chartTrackingRefBased/>
  <w15:docId w15:val="{1F99D520-B7F3-4CB1-916C-99043406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F53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2024-03-19T12:44:00Z</dcterms:created>
  <dcterms:modified xsi:type="dcterms:W3CDTF">2024-03-19T12:47:00Z</dcterms:modified>
</cp:coreProperties>
</file>