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83" w:rsidRPr="00EC3483" w:rsidRDefault="00EC3483" w:rsidP="00EC3483">
      <w:pPr>
        <w:jc w:val="center"/>
        <w:rPr>
          <w:b/>
        </w:rPr>
      </w:pPr>
      <w:r w:rsidRPr="00EC3483">
        <w:rPr>
          <w:b/>
        </w:rPr>
        <w:t xml:space="preserve">Βιογραφικά στοιχεία Δημήτρη </w:t>
      </w:r>
      <w:proofErr w:type="spellStart"/>
      <w:r w:rsidRPr="00EC3483">
        <w:rPr>
          <w:b/>
        </w:rPr>
        <w:t>Βερύκιου</w:t>
      </w:r>
      <w:proofErr w:type="spellEnd"/>
    </w:p>
    <w:p w:rsidR="00EC3483" w:rsidRPr="00EC3483" w:rsidRDefault="00EC3483" w:rsidP="00EC3483">
      <w:pPr>
        <w:jc w:val="center"/>
        <w:rPr>
          <w:b/>
          <w:u w:val="single"/>
        </w:rPr>
      </w:pPr>
      <w:r w:rsidRPr="00EC3483">
        <w:rPr>
          <w:u w:val="single"/>
        </w:rPr>
        <w:br/>
      </w:r>
      <w:r w:rsidRPr="00EC3483">
        <w:rPr>
          <w:b/>
          <w:u w:val="single"/>
        </w:rPr>
        <w:t>ΘΕΑΤΡΟ</w:t>
      </w:r>
    </w:p>
    <w:p w:rsidR="00EC3483" w:rsidRDefault="00EC3483">
      <w:r>
        <w:br/>
        <w:t xml:space="preserve">ΤΟ ΟΝΕΙΡΟ ΕΝΟΣ ΓΕΛΟΙΟΥ – Ντοστογιέφσκι Φ.,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Χρυσικάκος</w:t>
      </w:r>
      <w:proofErr w:type="spellEnd"/>
      <w:r>
        <w:t xml:space="preserve"> Τάκης (συνεχίζεται)</w:t>
      </w:r>
      <w:r>
        <w:br/>
        <w:t xml:space="preserve">ΛΟΓΟΣ ΑΓΓΕΛΟΥ – Σικελιανός Α. (Άγγελος),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Φαλκώνης</w:t>
      </w:r>
      <w:proofErr w:type="spellEnd"/>
      <w:r>
        <w:t xml:space="preserve"> Γιάννης</w:t>
      </w:r>
      <w:r>
        <w:br/>
        <w:t xml:space="preserve">ΦΩΤΕΙΝΟΣ - Βαλαωρίτης </w:t>
      </w:r>
      <w:proofErr w:type="spellStart"/>
      <w:r>
        <w:t>Αρ</w:t>
      </w:r>
      <w:proofErr w:type="spellEnd"/>
      <w:r>
        <w:t>., με τη Συμφωνική Ορχήστρα OBILIC Βελιγραδίου (Φωτεινός)</w:t>
      </w:r>
      <w:r>
        <w:br/>
        <w:t xml:space="preserve">ΜΑΤΩΜΕΝΟΣ ΓΑΜΟΣ - Λόρκα </w:t>
      </w:r>
      <w:proofErr w:type="spellStart"/>
      <w:r>
        <w:t>Φ.Γκ</w:t>
      </w:r>
      <w:proofErr w:type="spellEnd"/>
      <w:r>
        <w:t xml:space="preserve">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Χατζηπαππάς</w:t>
      </w:r>
      <w:proofErr w:type="spellEnd"/>
      <w:r>
        <w:t xml:space="preserve"> Ν. (Λεονάρντο) ΔΗ.ΠΕ.ΘΕ. Ιωαννίνων</w:t>
      </w:r>
      <w:r>
        <w:br/>
        <w:t xml:space="preserve">ΚΟΚΚΙΝΑ ΦΑΝΑΡΙΑ - Γαλανός Α., </w:t>
      </w:r>
      <w:proofErr w:type="spellStart"/>
      <w:r>
        <w:t>σκην</w:t>
      </w:r>
      <w:proofErr w:type="spellEnd"/>
      <w:r>
        <w:t>. Ξαρχάκος Σ. (Πέτρος) Θέατρο Αλάμπρα</w:t>
      </w:r>
      <w:r>
        <w:br/>
        <w:t xml:space="preserve">ΝΥΦΗ ΑΠΟ ΤΟ ΛΙΒΕΡΠΟΥΛ - </w:t>
      </w:r>
      <w:proofErr w:type="spellStart"/>
      <w:r>
        <w:t>Μωμ</w:t>
      </w:r>
      <w:proofErr w:type="spellEnd"/>
      <w:r>
        <w:t xml:space="preserve"> Σ.,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Παγουλάτος</w:t>
      </w:r>
      <w:proofErr w:type="spellEnd"/>
      <w:r>
        <w:t xml:space="preserve"> Β., (Γαμπρός) Θέατρο </w:t>
      </w:r>
      <w:proofErr w:type="spellStart"/>
      <w:r>
        <w:t>Βεργή</w:t>
      </w:r>
      <w:proofErr w:type="spellEnd"/>
      <w:r>
        <w:br/>
        <w:t xml:space="preserve">ΦΩΝΑΖΕΙ Ο ΚΛΕΦΤΗΣ - Ψαθάς Δ.,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Γεωργίτσης</w:t>
      </w:r>
      <w:proofErr w:type="spellEnd"/>
      <w:r>
        <w:t xml:space="preserve"> Φ., (Αντώνης) </w:t>
      </w:r>
      <w:proofErr w:type="spellStart"/>
      <w:r>
        <w:t>Λουζιτάνια</w:t>
      </w:r>
      <w:proofErr w:type="spellEnd"/>
      <w:r>
        <w:br/>
        <w:t xml:space="preserve">ΔΕΣΠΟΙΝΙΣ ΤΖΟΥΛΙΑ - </w:t>
      </w:r>
      <w:proofErr w:type="spellStart"/>
      <w:r>
        <w:t>Στρίντμπεργκ</w:t>
      </w:r>
      <w:proofErr w:type="spellEnd"/>
      <w:r>
        <w:t xml:space="preserve"> Α.,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Ξενουδάκη</w:t>
      </w:r>
      <w:proofErr w:type="spellEnd"/>
      <w:r>
        <w:t xml:space="preserve"> Μ., (</w:t>
      </w:r>
      <w:proofErr w:type="spellStart"/>
      <w:r>
        <w:t>Jean</w:t>
      </w:r>
      <w:proofErr w:type="spellEnd"/>
      <w:r>
        <w:t>) Αντιθέατρο</w:t>
      </w:r>
      <w:r>
        <w:br/>
        <w:t xml:space="preserve">ΑΛΧΗΜΙΣΤΗΣ - Τζόνσον </w:t>
      </w:r>
      <w:proofErr w:type="spellStart"/>
      <w:r>
        <w:t>Μπ</w:t>
      </w:r>
      <w:proofErr w:type="spellEnd"/>
      <w:r>
        <w:t xml:space="preserve">.,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Χατζηπαππάς</w:t>
      </w:r>
      <w:proofErr w:type="spellEnd"/>
      <w:r>
        <w:t xml:space="preserve"> Ν. (</w:t>
      </w:r>
      <w:proofErr w:type="spellStart"/>
      <w:r>
        <w:t>Κάστριλ</w:t>
      </w:r>
      <w:proofErr w:type="spellEnd"/>
      <w:r>
        <w:t>) Μαγικό Θέατρο</w:t>
      </w:r>
      <w:r>
        <w:br/>
        <w:t xml:space="preserve">ΛΑ ΜΟΣΚΕΤΑ – </w:t>
      </w:r>
      <w:proofErr w:type="spellStart"/>
      <w:r>
        <w:t>Ρουτζάντε</w:t>
      </w:r>
      <w:proofErr w:type="spellEnd"/>
      <w:r>
        <w:t xml:space="preserve">,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Μουμουλίδης</w:t>
      </w:r>
      <w:proofErr w:type="spellEnd"/>
      <w:r>
        <w:t xml:space="preserve"> Θ. (</w:t>
      </w:r>
      <w:proofErr w:type="spellStart"/>
      <w:r>
        <w:t>Τονίν</w:t>
      </w:r>
      <w:proofErr w:type="spellEnd"/>
      <w:r>
        <w:t>) Θέατρο του Διάλογου</w:t>
      </w:r>
      <w:r>
        <w:br/>
        <w:t>ΜΑΝΤΑΜ ΟΡΤΑΝΣ - Μακρίδης Β.-</w:t>
      </w:r>
      <w:proofErr w:type="spellStart"/>
      <w:r>
        <w:t>Καμπάνης</w:t>
      </w:r>
      <w:proofErr w:type="spellEnd"/>
      <w:r>
        <w:t xml:space="preserve"> Ν., </w:t>
      </w:r>
      <w:proofErr w:type="spellStart"/>
      <w:r>
        <w:t>σκην</w:t>
      </w:r>
      <w:proofErr w:type="spellEnd"/>
      <w:r>
        <w:t>. Σοφιανός Ν., (</w:t>
      </w:r>
      <w:proofErr w:type="spellStart"/>
      <w:r>
        <w:t>Μανωλιός</w:t>
      </w:r>
      <w:proofErr w:type="spellEnd"/>
      <w:r>
        <w:t>) Αθηναϊκό Κηποθέατρο</w:t>
      </w:r>
    </w:p>
    <w:p w:rsidR="00EC3483" w:rsidRPr="00EC3483" w:rsidRDefault="00EC3483" w:rsidP="00EC3483">
      <w:pPr>
        <w:jc w:val="center"/>
        <w:rPr>
          <w:b/>
          <w:u w:val="single"/>
        </w:rPr>
      </w:pPr>
      <w:r>
        <w:br/>
      </w:r>
      <w:r>
        <w:br/>
      </w:r>
      <w:r w:rsidRPr="00EC3483">
        <w:rPr>
          <w:b/>
          <w:u w:val="single"/>
        </w:rPr>
        <w:t>ΚΙΝΗΜΑΤΟΓΡΑΦΟΣ</w:t>
      </w:r>
    </w:p>
    <w:p w:rsidR="00EC3483" w:rsidRDefault="00EC3483">
      <w:r>
        <w:br/>
        <w:t xml:space="preserve">ΤΑ ΤΕΣΣΕΡΑ ΜΑΥΡΑ ΚΟΣΤΟΥΜΙΑ – </w:t>
      </w:r>
      <w:proofErr w:type="spellStart"/>
      <w:r>
        <w:t>σκην</w:t>
      </w:r>
      <w:proofErr w:type="spellEnd"/>
      <w:r>
        <w:t>. Ρένος Χαραλαμπίδης</w:t>
      </w:r>
      <w:r>
        <w:br/>
        <w:t xml:space="preserve">ΤΟ ΠΕΤΑΓΜΑ ΤΟΥ ΚΥΚΝΟΥ - </w:t>
      </w:r>
      <w:proofErr w:type="spellStart"/>
      <w:r>
        <w:t>σκην</w:t>
      </w:r>
      <w:proofErr w:type="spellEnd"/>
      <w:r>
        <w:t xml:space="preserve">. Νίκος </w:t>
      </w:r>
      <w:proofErr w:type="spellStart"/>
      <w:r>
        <w:t>Τζήμας</w:t>
      </w:r>
      <w:proofErr w:type="spellEnd"/>
      <w:r>
        <w:t xml:space="preserve"> (στα Αγγλικά)</w:t>
      </w:r>
      <w:r>
        <w:br/>
        <w:t xml:space="preserve">ISOTTA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Fiume</w:t>
      </w:r>
      <w:proofErr w:type="spellEnd"/>
      <w:r>
        <w:t xml:space="preserve"> M. (Α΄ ρόλος) μεγάλου μήκους, στα Ιταλικά, Φεστιβάλ Βενετίας ‘96</w:t>
      </w:r>
      <w:r>
        <w:br/>
        <w:t xml:space="preserve">ΤΟ ΕΠΟΜΕΝΟ ΘΥΜΑ - μεγάλου μήκους, </w:t>
      </w:r>
      <w:proofErr w:type="spellStart"/>
      <w:r>
        <w:t>σκην</w:t>
      </w:r>
      <w:proofErr w:type="spellEnd"/>
      <w:r>
        <w:t>. Λάκης Κομνηνός (Α΄ ρόλος)</w:t>
      </w:r>
      <w:r>
        <w:br/>
      </w:r>
    </w:p>
    <w:p w:rsidR="00EC3483" w:rsidRPr="00EC3483" w:rsidRDefault="00EC3483" w:rsidP="00EC3483">
      <w:pPr>
        <w:jc w:val="center"/>
        <w:rPr>
          <w:b/>
          <w:u w:val="single"/>
        </w:rPr>
      </w:pPr>
      <w:r w:rsidRPr="00EC3483">
        <w:rPr>
          <w:u w:val="single"/>
        </w:rPr>
        <w:br/>
      </w:r>
      <w:r w:rsidRPr="00EC3483">
        <w:rPr>
          <w:b/>
          <w:u w:val="single"/>
        </w:rPr>
        <w:t>ΤΗΛΕΟΡΑΣΗ</w:t>
      </w:r>
    </w:p>
    <w:p w:rsidR="00170D38" w:rsidRDefault="00EC3483">
      <w:r>
        <w:br/>
        <w:t xml:space="preserve">ΜΟΙΡΑΙΑ ΦΕΓΓΑΡΙΑ –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Κλείτου</w:t>
      </w:r>
      <w:proofErr w:type="spellEnd"/>
      <w:r>
        <w:t xml:space="preserve"> </w:t>
      </w:r>
      <w:proofErr w:type="spellStart"/>
      <w:r>
        <w:t>Κλείτος</w:t>
      </w:r>
      <w:proofErr w:type="spellEnd"/>
      <w:r>
        <w:t>, ΡΙΚ1 (Κύπρος)</w:t>
      </w:r>
      <w:r>
        <w:br/>
        <w:t xml:space="preserve">ΑΣΠΡΑ ΜΠΑΛΟΝΙΑ – </w:t>
      </w:r>
      <w:proofErr w:type="spellStart"/>
      <w:r>
        <w:t>σκην</w:t>
      </w:r>
      <w:proofErr w:type="spellEnd"/>
      <w:r>
        <w:t>. Γεωργίου Α., SIGMA (Κύπρος)</w:t>
      </w:r>
      <w:r>
        <w:br/>
        <w:t xml:space="preserve">ΟΙ ΑΤΡΟΜΗΤΟΙ – </w:t>
      </w:r>
      <w:proofErr w:type="spellStart"/>
      <w:r>
        <w:t>σκην</w:t>
      </w:r>
      <w:proofErr w:type="spellEnd"/>
      <w:r>
        <w:t>. Κωνσταντόπουλος Θ. , ALPHA</w:t>
      </w:r>
      <w:bookmarkStart w:id="0" w:name="_GoBack"/>
      <w:bookmarkEnd w:id="0"/>
      <w:r>
        <w:br/>
        <w:t xml:space="preserve">ΑΝ Μ’ ΑΓΑΠΑΣ – </w:t>
      </w:r>
      <w:proofErr w:type="spellStart"/>
      <w:r>
        <w:t>σκην</w:t>
      </w:r>
      <w:proofErr w:type="spellEnd"/>
      <w:r>
        <w:t>. Καρφής B. - ALPHA</w:t>
      </w:r>
      <w:r>
        <w:br/>
        <w:t xml:space="preserve">ΜΑΡΙΑ Η ΑΣΧΗΜΗ – </w:t>
      </w:r>
      <w:proofErr w:type="spellStart"/>
      <w:r>
        <w:t>σκην</w:t>
      </w:r>
      <w:proofErr w:type="spellEnd"/>
      <w:r>
        <w:t>. Κωνσταντόπουλος Θ., MEGA</w:t>
      </w:r>
      <w:r>
        <w:br/>
        <w:t xml:space="preserve">ΙΣΤΟΡΙΕΣ ΑΠ’ ΤΗΝ ΑΠΕΝΑΝΤΙ ΟΧΘΗ – </w:t>
      </w:r>
      <w:proofErr w:type="spellStart"/>
      <w:r>
        <w:t>σκην</w:t>
      </w:r>
      <w:proofErr w:type="spellEnd"/>
      <w:r>
        <w:t>. Φαφούτης Π., ANT1</w:t>
      </w:r>
      <w:r>
        <w:br/>
        <w:t xml:space="preserve">ΕΝΤΙΜΟΤΑΤΟΙ ΚΕΡΑΤΑΔΕΣ –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Κοτρώτση</w:t>
      </w:r>
      <w:proofErr w:type="spellEnd"/>
      <w:r>
        <w:t xml:space="preserve"> Φ., ALPHA</w:t>
      </w:r>
      <w:r>
        <w:br/>
        <w:t xml:space="preserve">ΑΠΑΓΟΡΕΥΜΕΝΗ ΑΓΑΠΗ - </w:t>
      </w:r>
      <w:proofErr w:type="spellStart"/>
      <w:r>
        <w:t>σκην</w:t>
      </w:r>
      <w:proofErr w:type="spellEnd"/>
      <w:r>
        <w:t>. Κωνσταντόπουλος Θ., MEGA</w:t>
      </w:r>
      <w:r>
        <w:br/>
        <w:t xml:space="preserve">ΣΤΑΒΛΟΙ ΤΗΣ ΕΡΙΕΤΤΑΣ ΖΑΪΜΗ - </w:t>
      </w:r>
      <w:proofErr w:type="spellStart"/>
      <w:r>
        <w:t>σκην</w:t>
      </w:r>
      <w:proofErr w:type="spellEnd"/>
      <w:r>
        <w:t xml:space="preserve">. Ρήγας Α., </w:t>
      </w:r>
      <w:proofErr w:type="spellStart"/>
      <w:r>
        <w:t>Guest</w:t>
      </w:r>
      <w:proofErr w:type="spellEnd"/>
      <w:r>
        <w:t>, ΑΝΤ1</w:t>
      </w:r>
      <w:r>
        <w:br/>
        <w:t xml:space="preserve">ΚΡΕΣΕΝΤΟ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Σοφιανόπουλος</w:t>
      </w:r>
      <w:proofErr w:type="spellEnd"/>
      <w:r>
        <w:t xml:space="preserve"> Δ ., </w:t>
      </w:r>
      <w:proofErr w:type="spellStart"/>
      <w:r>
        <w:t>Guest</w:t>
      </w:r>
      <w:proofErr w:type="spellEnd"/>
      <w:r>
        <w:t>, STAR</w:t>
      </w:r>
      <w:r>
        <w:br/>
        <w:t xml:space="preserve">Η ΆΛΛΗ ΠΛΕΥΡΑ ΤΟΥ ΤΟΙΧΟΥ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Sauter</w:t>
      </w:r>
      <w:proofErr w:type="spellEnd"/>
      <w:r>
        <w:t xml:space="preserve"> J., ΕΤ1</w:t>
      </w:r>
      <w:r>
        <w:br/>
        <w:t xml:space="preserve">ΚΑΛΗΜΕΡΑ ΖΩΗ - </w:t>
      </w:r>
      <w:proofErr w:type="spellStart"/>
      <w:r>
        <w:t>σκην</w:t>
      </w:r>
      <w:proofErr w:type="spellEnd"/>
      <w:r>
        <w:t>. Φώσκολος Ν., Α΄ ρόλος, ΑΝΤ1</w:t>
      </w:r>
      <w:r>
        <w:br/>
        <w:t xml:space="preserve">ΔΑΝΕΙΚΟΣ ΠΑΤΕΡΑΣ - </w:t>
      </w:r>
      <w:proofErr w:type="spellStart"/>
      <w:r>
        <w:t>σκην</w:t>
      </w:r>
      <w:proofErr w:type="spellEnd"/>
      <w:r>
        <w:t>. Κωνσταντίνου Γ., Α΄ ρόλος , ΑΝΤ1</w:t>
      </w:r>
      <w:r>
        <w:br/>
        <w:t xml:space="preserve">ΛΑΜΨΗ - </w:t>
      </w:r>
      <w:proofErr w:type="spellStart"/>
      <w:r>
        <w:t>σκην</w:t>
      </w:r>
      <w:proofErr w:type="spellEnd"/>
      <w:r>
        <w:t xml:space="preserve">. Φώσκολος Ν. - </w:t>
      </w:r>
      <w:proofErr w:type="spellStart"/>
      <w:r>
        <w:t>Guest</w:t>
      </w:r>
      <w:proofErr w:type="spellEnd"/>
      <w:r>
        <w:t xml:space="preserve"> - ΑΝΤ1</w:t>
      </w:r>
      <w:r>
        <w:br/>
        <w:t xml:space="preserve">ΆΛΛΗ ΤΟ ΠΡΩΙ ΆΛΛΗ ΤΟ ΒΡΑΔΥ - </w:t>
      </w:r>
      <w:proofErr w:type="spellStart"/>
      <w:r>
        <w:t>σκην</w:t>
      </w:r>
      <w:proofErr w:type="spellEnd"/>
      <w:r>
        <w:t>. Κωνσταντίνου Γ., Α΄ ρόλος, MEGA</w:t>
      </w:r>
      <w:r>
        <w:br/>
      </w:r>
      <w:r>
        <w:lastRenderedPageBreak/>
        <w:t xml:space="preserve">ΓΑΛΑΖΙΟ ΔΙΑΜΑΝΤΙ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Παπαγιαννίδης</w:t>
      </w:r>
      <w:proofErr w:type="spellEnd"/>
      <w:r>
        <w:t xml:space="preserve"> Τ. &amp; </w:t>
      </w:r>
      <w:proofErr w:type="spellStart"/>
      <w:r>
        <w:t>Παληγιαννόπουλος</w:t>
      </w:r>
      <w:proofErr w:type="spellEnd"/>
      <w:r>
        <w:t xml:space="preserve"> Χ., Α΄ ρόλος, ΑΝΤ1</w:t>
      </w:r>
      <w:r>
        <w:br/>
        <w:t xml:space="preserve">CASA DI MACARONI - </w:t>
      </w:r>
      <w:proofErr w:type="spellStart"/>
      <w:r>
        <w:t>σκην</w:t>
      </w:r>
      <w:proofErr w:type="spellEnd"/>
      <w:r>
        <w:t>. Αρβανίτης Δ., Α΄ ρόλος, MEGA</w:t>
      </w:r>
      <w:r>
        <w:br/>
        <w:t xml:space="preserve">ΕΡΩΤΙΚΑ ΤΗΣ ΕΔΕΜ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Ποντίκας</w:t>
      </w:r>
      <w:proofErr w:type="spellEnd"/>
      <w:r>
        <w:t xml:space="preserve"> Δ., Α΄ ρόλος, ΕΤ2</w:t>
      </w:r>
      <w:r>
        <w:br/>
        <w:t xml:space="preserve">ΣΥΜΦΩΝΙΑ ΣΙΩΠΗΣ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Ποντίκας</w:t>
      </w:r>
      <w:proofErr w:type="spellEnd"/>
      <w:r>
        <w:t xml:space="preserve"> Δ., Α΄ ρόλος, ΑΝΤ1</w:t>
      </w:r>
      <w:r>
        <w:br/>
        <w:t xml:space="preserve">ΜΠΕΛΑΔΕΣ ΓΙΑ ΔΥΟ - </w:t>
      </w:r>
      <w:proofErr w:type="spellStart"/>
      <w:r>
        <w:t>σκην</w:t>
      </w:r>
      <w:proofErr w:type="spellEnd"/>
      <w:r>
        <w:t xml:space="preserve">. Αρβανίτης Δ., </w:t>
      </w:r>
      <w:proofErr w:type="spellStart"/>
      <w:r>
        <w:t>Τσελεμέγγος</w:t>
      </w:r>
      <w:proofErr w:type="spellEnd"/>
      <w:r>
        <w:t xml:space="preserve"> Β., </w:t>
      </w:r>
      <w:proofErr w:type="spellStart"/>
      <w:r>
        <w:t>Guest</w:t>
      </w:r>
      <w:proofErr w:type="spellEnd"/>
      <w:r>
        <w:t>, MEGA</w:t>
      </w:r>
      <w:r>
        <w:br/>
        <w:t xml:space="preserve">ΒΙΒΛΙΟΡΑΜΑ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Βερνίκος</w:t>
      </w:r>
      <w:proofErr w:type="spellEnd"/>
      <w:r>
        <w:t xml:space="preserve"> Λ., ΕΤ1, 4 βιντεοκλίπ</w:t>
      </w:r>
      <w:r>
        <w:br/>
        <w:t xml:space="preserve">ΜΕΡΕΣ ΟΡΓΗΣ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Κατσιμιτσούλιας</w:t>
      </w:r>
      <w:proofErr w:type="spellEnd"/>
      <w:r>
        <w:t xml:space="preserve"> Α., ΕΤ1</w:t>
      </w:r>
      <w:r>
        <w:br/>
        <w:t xml:space="preserve">ΟΙΚΟΓΕΝΕΙΑ ΚΑΖΙΝΟ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Ποντίκας</w:t>
      </w:r>
      <w:proofErr w:type="spellEnd"/>
      <w:r>
        <w:t xml:space="preserve"> Δ., Α΄ ρόλος, ΑΝΤ1</w:t>
      </w:r>
      <w:r>
        <w:br/>
        <w:t xml:space="preserve">ΜΑΝΩΛΗΣ ΝΤΕΡΜΠΕΝΤΕΡΗΣ - </w:t>
      </w:r>
      <w:proofErr w:type="spellStart"/>
      <w:r>
        <w:t>σκην</w:t>
      </w:r>
      <w:proofErr w:type="spellEnd"/>
      <w:r>
        <w:t>. Πετρίδης Γ., ΕΤ1  </w:t>
      </w:r>
      <w:r>
        <w:br/>
        <w:t xml:space="preserve">Η ΠΛΕΚΤΑΝΗ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Βάκκας</w:t>
      </w:r>
      <w:proofErr w:type="spellEnd"/>
      <w:r>
        <w:t xml:space="preserve"> Κ., Α΄ ρόλος, ΕΤ2</w:t>
      </w:r>
      <w:r>
        <w:br/>
        <w:t xml:space="preserve">ΠΑΡΟΙΜΙΩΔΕΙΣ ΛΟΓΟΙ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Μούλιος</w:t>
      </w:r>
      <w:proofErr w:type="spellEnd"/>
      <w:r>
        <w:t xml:space="preserve"> Γ., ΕΤ1</w:t>
      </w:r>
      <w:r>
        <w:br/>
        <w:t>ΓΥΡΩ - ΓΥΡΩ ΟΛΟΙ – Παρουσιαστής, ΕΤ1</w:t>
      </w:r>
      <w:r>
        <w:br/>
        <w:t xml:space="preserve">Η ΖΩΗ ΤΟΥ ΑΤΤΙΚ - </w:t>
      </w:r>
      <w:proofErr w:type="spellStart"/>
      <w:r>
        <w:t>σκην</w:t>
      </w:r>
      <w:proofErr w:type="spellEnd"/>
      <w:r>
        <w:t xml:space="preserve">. </w:t>
      </w:r>
      <w:proofErr w:type="spellStart"/>
      <w:r>
        <w:t>Αριστόπουλος</w:t>
      </w:r>
      <w:proofErr w:type="spellEnd"/>
      <w:r>
        <w:t xml:space="preserve"> Κ., ΕΤ1</w:t>
      </w:r>
    </w:p>
    <w:sectPr w:rsidR="0017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B"/>
    <w:rsid w:val="00170D38"/>
    <w:rsid w:val="0032409B"/>
    <w:rsid w:val="00E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6ADA-4990-42F8-BD50-A3A0AA8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2017-07-18T06:46:00Z</dcterms:created>
  <dcterms:modified xsi:type="dcterms:W3CDTF">2017-07-18T06:50:00Z</dcterms:modified>
</cp:coreProperties>
</file>