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35F9D" w14:textId="40BED572" w:rsidR="003C25DA" w:rsidRPr="00EB60DE" w:rsidRDefault="00B8636F">
      <w:pPr>
        <w:rPr>
          <w:rFonts w:ascii="HanziPen TC Regular" w:eastAsia="HanziPen TC Regular" w:hAnsi="HanziPen TC Regular"/>
          <w:color w:val="943634" w:themeColor="accent2" w:themeShade="BF"/>
          <w:sz w:val="44"/>
          <w:szCs w:val="44"/>
          <w:lang w:val="el-GR"/>
        </w:rPr>
      </w:pPr>
      <w:r w:rsidRPr="00B8636F">
        <w:rPr>
          <w:rFonts w:ascii="HanziPen TC Regular" w:eastAsia="HanziPen TC Regular" w:hAnsi="HanziPen TC Regular"/>
          <w:color w:val="943634" w:themeColor="accent2" w:themeShade="BF"/>
          <w:sz w:val="44"/>
          <w:szCs w:val="44"/>
        </w:rPr>
        <w:t> </w:t>
      </w:r>
      <w:r w:rsidRPr="00B8636F">
        <w:rPr>
          <w:rFonts w:ascii="HanziPen TC Regular" w:eastAsia="HanziPen TC Regular" w:hAnsi="HanziPen TC Regular"/>
          <w:color w:val="943634" w:themeColor="accent2" w:themeShade="BF"/>
          <w:sz w:val="44"/>
          <w:szCs w:val="44"/>
          <w:lang w:val="el-GR"/>
        </w:rPr>
        <w:t>ΠΡΟΣΚΛΗΣΗ</w:t>
      </w:r>
    </w:p>
    <w:p w14:paraId="7917EF1C" w14:textId="77777777" w:rsidR="003F5B5D" w:rsidRPr="00EB60DE" w:rsidRDefault="003C25DA">
      <w:pPr>
        <w:rPr>
          <w:rFonts w:ascii="Arial" w:hAnsi="Arial"/>
          <w:lang w:val="el-GR"/>
        </w:rPr>
      </w:pPr>
      <w:r w:rsidRPr="00EB60DE"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allowOverlap="1" wp14:anchorId="6A9FC6A9" wp14:editId="0E95426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167755" cy="2355850"/>
            <wp:effectExtent l="0" t="0" r="4445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453238_10208487438156346_365025502_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7755" cy="235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55BB" w:rsidRPr="00EB60DE">
        <w:rPr>
          <w:rFonts w:ascii="Arial" w:hAnsi="Arial"/>
          <w:lang w:val="el-GR"/>
        </w:rPr>
        <w:t xml:space="preserve">ΠΑΓΚΟΣΜΙΑ ΗΜΕΡΑ ΤΗΣ ΜΟΥΣΙΚΗΣ </w:t>
      </w:r>
      <w:r w:rsidR="00EF5FA9" w:rsidRPr="00EB60DE">
        <w:rPr>
          <w:rFonts w:ascii="Arial" w:hAnsi="Arial"/>
          <w:lang w:val="el-GR"/>
        </w:rPr>
        <w:t>, TΤΡΙΤΗ</w:t>
      </w:r>
      <w:r w:rsidRPr="00EB60DE">
        <w:rPr>
          <w:rFonts w:ascii="Arial" w:hAnsi="Arial"/>
          <w:lang w:val="el-GR"/>
        </w:rPr>
        <w:t xml:space="preserve"> </w:t>
      </w:r>
      <w:r w:rsidR="003855BB" w:rsidRPr="00EB60DE">
        <w:rPr>
          <w:rFonts w:ascii="Arial" w:hAnsi="Arial"/>
          <w:sz w:val="36"/>
          <w:szCs w:val="36"/>
          <w:lang w:val="el-GR"/>
        </w:rPr>
        <w:t>21 ΙΟΥΝΙΟΥ</w:t>
      </w:r>
      <w:r w:rsidR="003855BB" w:rsidRPr="00EB60DE">
        <w:rPr>
          <w:rFonts w:ascii="Arial" w:hAnsi="Arial"/>
          <w:lang w:val="el-GR"/>
        </w:rPr>
        <w:t xml:space="preserve"> 2016</w:t>
      </w:r>
    </w:p>
    <w:p w14:paraId="0E34E35A" w14:textId="77777777" w:rsidR="003855BB" w:rsidRPr="00EB60DE" w:rsidRDefault="003855BB">
      <w:pPr>
        <w:rPr>
          <w:rFonts w:ascii="Arial" w:hAnsi="Arial"/>
          <w:lang w:val="el-GR"/>
        </w:rPr>
      </w:pPr>
    </w:p>
    <w:p w14:paraId="1E02AD64" w14:textId="77777777" w:rsidR="003855BB" w:rsidRPr="00EB60DE" w:rsidRDefault="003C25DA">
      <w:pPr>
        <w:rPr>
          <w:rFonts w:ascii="Arial" w:hAnsi="Arial"/>
          <w:lang w:val="el-GR"/>
        </w:rPr>
      </w:pPr>
      <w:r w:rsidRPr="00EB60DE">
        <w:rPr>
          <w:rFonts w:ascii="Arial" w:hAnsi="Arial"/>
          <w:lang w:val="el-GR"/>
        </w:rPr>
        <w:t>Ο ΣΥΛΛΟΓΟΣ ΓΟΝΕΩΝ ΚΑΙ ΚΗΔΕΜO</w:t>
      </w:r>
      <w:r w:rsidR="003855BB" w:rsidRPr="00EB60DE">
        <w:rPr>
          <w:rFonts w:ascii="Arial" w:hAnsi="Arial"/>
          <w:lang w:val="el-GR"/>
        </w:rPr>
        <w:t xml:space="preserve">ΝΩΝ ΤΟΥ ΜΟΥΣΙΚΟΥ ΣΧΟΛΕΙΟΥ ΗΡΑΚΛΕΙΟΥ  « ΜΙΚΗΣ ΘΕΟΔΩΡΑΚΗΣ « </w:t>
      </w:r>
    </w:p>
    <w:p w14:paraId="67C2A9EC" w14:textId="77777777" w:rsidR="003855BB" w:rsidRPr="00EB60DE" w:rsidRDefault="003855BB">
      <w:pPr>
        <w:rPr>
          <w:rFonts w:ascii="Arial" w:hAnsi="Arial"/>
          <w:lang w:val="el-GR"/>
        </w:rPr>
      </w:pPr>
    </w:p>
    <w:p w14:paraId="31FD9F59" w14:textId="77777777" w:rsidR="003855BB" w:rsidRPr="00EB60DE" w:rsidRDefault="003855BB">
      <w:pPr>
        <w:rPr>
          <w:rFonts w:ascii="Arial" w:hAnsi="Arial"/>
          <w:lang w:val="el-GR"/>
        </w:rPr>
      </w:pPr>
      <w:r w:rsidRPr="00EB60DE">
        <w:rPr>
          <w:rFonts w:ascii="Arial" w:hAnsi="Arial"/>
          <w:lang w:val="el-GR"/>
        </w:rPr>
        <w:t xml:space="preserve">ΣΑΣ ΠΑΡΟΤΡΥΝΕΙ </w:t>
      </w:r>
    </w:p>
    <w:p w14:paraId="69D6E049" w14:textId="77777777" w:rsidR="003855BB" w:rsidRPr="00EB60DE" w:rsidRDefault="003855BB">
      <w:pPr>
        <w:rPr>
          <w:rFonts w:ascii="Arial" w:hAnsi="Arial"/>
          <w:lang w:val="el-GR"/>
        </w:rPr>
      </w:pPr>
      <w:r w:rsidRPr="00EB60DE">
        <w:rPr>
          <w:rFonts w:ascii="Arial" w:hAnsi="Arial"/>
          <w:lang w:val="el-GR"/>
        </w:rPr>
        <w:t>ΝΑ ΤΙΜΗΣΕΤΕ ΜΕ ΤΗΝ ΠΑΡΟΥΣΙΑ ΣΑΣ ΚΑΙ ΤΗΝ ΥΠΟΣΤΗΡΙΞΗ ΣΑΣ</w:t>
      </w:r>
    </w:p>
    <w:p w14:paraId="7367513E" w14:textId="77777777" w:rsidR="003855BB" w:rsidRPr="00EB60DE" w:rsidRDefault="003855BB">
      <w:pPr>
        <w:rPr>
          <w:rFonts w:ascii="Arial" w:hAnsi="Arial"/>
          <w:lang w:val="el-GR"/>
        </w:rPr>
      </w:pPr>
    </w:p>
    <w:p w14:paraId="5DA4B9F9" w14:textId="77777777" w:rsidR="003855BB" w:rsidRPr="00EB60DE" w:rsidRDefault="003855BB">
      <w:pPr>
        <w:rPr>
          <w:rFonts w:ascii="Arial" w:hAnsi="Arial"/>
          <w:lang w:val="el-GR"/>
        </w:rPr>
      </w:pPr>
      <w:r w:rsidRPr="00EB60DE">
        <w:rPr>
          <w:rFonts w:ascii="Arial" w:hAnsi="Arial"/>
          <w:lang w:val="el-GR"/>
        </w:rPr>
        <w:t>ΜΙΑ ΞΕΧΩΡΙΣΤΗ ΒΡΑΔΙΑ</w:t>
      </w:r>
    </w:p>
    <w:p w14:paraId="137F6871" w14:textId="77777777" w:rsidR="003855BB" w:rsidRPr="00EB60DE" w:rsidRDefault="003855BB">
      <w:pPr>
        <w:rPr>
          <w:rFonts w:ascii="Arial" w:hAnsi="Arial"/>
          <w:lang w:val="el-GR"/>
        </w:rPr>
      </w:pPr>
      <w:r w:rsidRPr="00EB60DE">
        <w:rPr>
          <w:rFonts w:ascii="Arial" w:hAnsi="Arial"/>
          <w:lang w:val="el-GR"/>
        </w:rPr>
        <w:t>ΓΝΩΣΤΟΙ ΚΑΛΛΙΤΕΧΝΕΣ ΤΟΥ ΤΟΠΟΥ ΜΑΣ</w:t>
      </w:r>
      <w:bookmarkStart w:id="0" w:name="_GoBack"/>
      <w:bookmarkEnd w:id="0"/>
    </w:p>
    <w:p w14:paraId="19D66882" w14:textId="77777777" w:rsidR="003855BB" w:rsidRPr="00EB60DE" w:rsidRDefault="003855BB">
      <w:pPr>
        <w:rPr>
          <w:rFonts w:ascii="Arial" w:hAnsi="Arial"/>
          <w:lang w:val="el-GR"/>
        </w:rPr>
      </w:pPr>
      <w:r w:rsidRPr="00EB60DE">
        <w:rPr>
          <w:rFonts w:ascii="Arial" w:hAnsi="Arial"/>
          <w:lang w:val="el-GR"/>
        </w:rPr>
        <w:t>&amp; ΝΕΟΙ...ΠΟΥ ΞΕΚΙΝΑΝΕ ΤΩΡΑ</w:t>
      </w:r>
    </w:p>
    <w:p w14:paraId="5173F235" w14:textId="77777777" w:rsidR="003855BB" w:rsidRPr="00EB60DE" w:rsidRDefault="003855BB">
      <w:pPr>
        <w:rPr>
          <w:rFonts w:ascii="Arial" w:hAnsi="Arial"/>
          <w:lang w:val="el-GR"/>
        </w:rPr>
      </w:pPr>
    </w:p>
    <w:p w14:paraId="681FB0D2" w14:textId="77777777" w:rsidR="003855BB" w:rsidRPr="00EB60DE" w:rsidRDefault="003855BB">
      <w:pPr>
        <w:rPr>
          <w:rFonts w:ascii="Arial" w:hAnsi="Arial"/>
          <w:lang w:val="el-GR"/>
        </w:rPr>
      </w:pPr>
      <w:r w:rsidRPr="00EB60DE">
        <w:rPr>
          <w:rFonts w:ascii="Arial" w:hAnsi="Arial"/>
          <w:lang w:val="el-GR"/>
        </w:rPr>
        <w:t>ΤΡΑΓΟΥΔΑΝΕ ΓΙΑ ΜΑΣ</w:t>
      </w:r>
    </w:p>
    <w:p w14:paraId="22CF52C4" w14:textId="77777777" w:rsidR="003855BB" w:rsidRPr="00EB60DE" w:rsidRDefault="003855BB">
      <w:pPr>
        <w:rPr>
          <w:rFonts w:ascii="Arial" w:hAnsi="Arial"/>
          <w:lang w:val="el-GR"/>
        </w:rPr>
      </w:pPr>
      <w:r w:rsidRPr="00EB60DE">
        <w:rPr>
          <w:rFonts w:ascii="Arial" w:hAnsi="Arial"/>
          <w:lang w:val="el-GR"/>
        </w:rPr>
        <w:t>ΤΡΑΓΟΥΔΑΝΕ ΜΕ ΕΜΑΣ</w:t>
      </w:r>
    </w:p>
    <w:p w14:paraId="06A6E0F4" w14:textId="77777777" w:rsidR="003855BB" w:rsidRPr="00EB60DE" w:rsidRDefault="003855BB">
      <w:pPr>
        <w:rPr>
          <w:rFonts w:ascii="Arial" w:hAnsi="Arial"/>
          <w:lang w:val="el-GR"/>
        </w:rPr>
      </w:pPr>
    </w:p>
    <w:p w14:paraId="4B10A983" w14:textId="77777777" w:rsidR="003855BB" w:rsidRPr="00EB60DE" w:rsidRDefault="003855BB">
      <w:pPr>
        <w:rPr>
          <w:rFonts w:ascii="Arial" w:hAnsi="Arial"/>
          <w:lang w:val="el-GR"/>
        </w:rPr>
      </w:pPr>
      <w:r w:rsidRPr="00EB60DE">
        <w:rPr>
          <w:rFonts w:ascii="Arial" w:hAnsi="Arial"/>
          <w:lang w:val="el-GR"/>
        </w:rPr>
        <w:t>ΓΙΑ ΝΑ ΤΙΜΗΣΟΥΜΕ ΟΛΟΙ ΜΑΖΙ</w:t>
      </w:r>
    </w:p>
    <w:p w14:paraId="5943DB42" w14:textId="77777777" w:rsidR="003855BB" w:rsidRPr="00EB60DE" w:rsidRDefault="003855BB">
      <w:pPr>
        <w:rPr>
          <w:rFonts w:ascii="Arial" w:hAnsi="Arial"/>
          <w:lang w:val="el-GR"/>
        </w:rPr>
      </w:pPr>
    </w:p>
    <w:p w14:paraId="1B3F568F" w14:textId="77777777" w:rsidR="003855BB" w:rsidRPr="00EB60DE" w:rsidRDefault="003855BB">
      <w:pPr>
        <w:rPr>
          <w:rFonts w:ascii="Arial" w:hAnsi="Arial"/>
          <w:lang w:val="el-GR"/>
        </w:rPr>
      </w:pPr>
      <w:r w:rsidRPr="00EB60DE">
        <w:rPr>
          <w:rFonts w:ascii="Arial" w:hAnsi="Arial"/>
          <w:lang w:val="el-GR"/>
        </w:rPr>
        <w:t>ΜΙΑ ΞΕΧΩΡΙΣΤΗ ΜΕΡΑ</w:t>
      </w:r>
    </w:p>
    <w:p w14:paraId="67E86EC8" w14:textId="77777777" w:rsidR="003855BB" w:rsidRPr="00EB60DE" w:rsidRDefault="003855BB">
      <w:pPr>
        <w:rPr>
          <w:rFonts w:ascii="Arial" w:hAnsi="Arial"/>
          <w:lang w:val="el-GR"/>
        </w:rPr>
      </w:pPr>
      <w:r w:rsidRPr="00EB60DE">
        <w:rPr>
          <w:rFonts w:ascii="Arial" w:hAnsi="Arial"/>
          <w:lang w:val="el-GR"/>
        </w:rPr>
        <w:t>ΝΑ ΓΝΩΡΙΣΟΥΜΕ ΝΕΑ ΤΑΛΕΝΤΑ ΜΟΥΣΙΚΗΣ</w:t>
      </w:r>
    </w:p>
    <w:p w14:paraId="5AEEEFC2" w14:textId="77777777" w:rsidR="003855BB" w:rsidRPr="00EB60DE" w:rsidRDefault="003855BB">
      <w:pPr>
        <w:rPr>
          <w:rFonts w:ascii="Arial" w:hAnsi="Arial"/>
          <w:lang w:val="el-GR"/>
        </w:rPr>
      </w:pPr>
      <w:r w:rsidRPr="00EB60DE">
        <w:rPr>
          <w:rFonts w:ascii="Arial" w:hAnsi="Arial"/>
          <w:lang w:val="el-GR"/>
        </w:rPr>
        <w:t>ΝΑ ΓΙΟΡΤΑΣΟΥΜΕ ΤΟ ΤΕΛΟΣ ΤΗΣ ΣΧΟΛΙΚΗΣ ΧΡΟΝΙΑΣ</w:t>
      </w:r>
    </w:p>
    <w:p w14:paraId="11603D2A" w14:textId="05D6B3A3" w:rsidR="00EB60DE" w:rsidRPr="00EB60DE" w:rsidRDefault="003855BB">
      <w:pPr>
        <w:rPr>
          <w:rFonts w:ascii="Arial" w:hAnsi="Arial"/>
          <w:lang w:val="el-GR"/>
        </w:rPr>
      </w:pPr>
      <w:r w:rsidRPr="00EB60DE">
        <w:rPr>
          <w:rFonts w:ascii="Arial" w:hAnsi="Arial"/>
          <w:lang w:val="el-GR"/>
        </w:rPr>
        <w:t>ΝΑ ΔΙΕΥΡΗΝΟΥΜΕ ΤΟΥΣ ΟΡΙΖΟΝΤΕΣ ΜΑΣ</w:t>
      </w:r>
      <w:r w:rsidR="00EB60DE" w:rsidRPr="00EB60DE">
        <w:rPr>
          <w:rFonts w:ascii="Arial" w:hAnsi="Arial"/>
          <w:lang w:val="el-GR"/>
        </w:rPr>
        <w:t xml:space="preserve"> </w:t>
      </w:r>
      <w:r w:rsidR="00EB60DE">
        <w:rPr>
          <w:rFonts w:ascii="Arial" w:hAnsi="Arial"/>
          <w:lang w:val="el-GR"/>
        </w:rPr>
        <w:t xml:space="preserve">... </w:t>
      </w:r>
      <w:r w:rsidRPr="00EB60DE">
        <w:rPr>
          <w:rFonts w:ascii="Arial" w:hAnsi="Arial"/>
          <w:lang w:val="el-GR"/>
        </w:rPr>
        <w:t xml:space="preserve">ΓΙΑΤΙ </w:t>
      </w:r>
      <w:r w:rsidR="00EB60DE" w:rsidRPr="00EB60DE">
        <w:rPr>
          <w:rFonts w:ascii="Arial" w:hAnsi="Arial"/>
          <w:lang w:val="el-GR"/>
        </w:rPr>
        <w:t xml:space="preserve"> </w:t>
      </w:r>
    </w:p>
    <w:p w14:paraId="1E5B8855" w14:textId="292B63B1" w:rsidR="003855BB" w:rsidRPr="00EB60DE" w:rsidRDefault="003855BB">
      <w:pPr>
        <w:rPr>
          <w:rFonts w:ascii="Arial" w:hAnsi="Arial"/>
          <w:lang w:val="el-GR"/>
        </w:rPr>
      </w:pPr>
      <w:r w:rsidRPr="00EB60DE">
        <w:rPr>
          <w:rFonts w:ascii="HanziPen TC Regular" w:eastAsia="HanziPen TC Regular" w:hAnsi="HanziPen TC Regular"/>
          <w:color w:val="943634" w:themeColor="accent2" w:themeShade="BF"/>
          <w:sz w:val="22"/>
          <w:szCs w:val="22"/>
          <w:lang w:val="el-GR"/>
        </w:rPr>
        <w:t>Η ΜΟΥΣΙΚΗ ΔΙΝΕ</w:t>
      </w:r>
      <w:r w:rsidR="00EB60DE">
        <w:rPr>
          <w:rFonts w:ascii="HanziPen TC Regular" w:eastAsia="HanziPen TC Regular" w:hAnsi="HanziPen TC Regular"/>
          <w:color w:val="943634" w:themeColor="accent2" w:themeShade="BF"/>
          <w:sz w:val="22"/>
          <w:szCs w:val="22"/>
          <w:lang w:val="el-GR"/>
        </w:rPr>
        <w:t>Ι ΨΥΧΗ ΣΤΙΣ ΚΑΡΔΙΕΣ ΚΑΙ ΦΤΕΡΑ ΣΤ</w:t>
      </w:r>
      <w:r w:rsidRPr="00EB60DE">
        <w:rPr>
          <w:rFonts w:ascii="HanziPen TC Regular" w:eastAsia="HanziPen TC Regular" w:hAnsi="HanziPen TC Regular"/>
          <w:color w:val="943634" w:themeColor="accent2" w:themeShade="BF"/>
          <w:sz w:val="22"/>
          <w:szCs w:val="22"/>
          <w:lang w:val="el-GR"/>
        </w:rPr>
        <w:t>Η ΣΚΕΨΗ...</w:t>
      </w:r>
      <w:r w:rsidR="00EB60DE">
        <w:rPr>
          <w:rFonts w:ascii="HanziPen TC Regular" w:eastAsia="HanziPen TC Regular" w:hAnsi="HanziPen TC Regular"/>
          <w:color w:val="943634" w:themeColor="accent2" w:themeShade="BF"/>
          <w:lang w:val="el-GR"/>
        </w:rPr>
        <w:t xml:space="preserve"> (</w:t>
      </w:r>
      <w:r w:rsidRPr="00EB60DE">
        <w:rPr>
          <w:rFonts w:ascii="Arial" w:hAnsi="Arial"/>
          <w:sz w:val="20"/>
          <w:szCs w:val="20"/>
          <w:lang w:val="el-GR"/>
        </w:rPr>
        <w:t>ΠΛΑΤΩΝΑΣ )</w:t>
      </w:r>
    </w:p>
    <w:p w14:paraId="3889ECBC" w14:textId="77777777" w:rsidR="003855BB" w:rsidRPr="00EB60DE" w:rsidRDefault="003855BB">
      <w:pPr>
        <w:rPr>
          <w:rFonts w:ascii="Arial" w:hAnsi="Arial"/>
          <w:lang w:val="el-GR"/>
        </w:rPr>
      </w:pPr>
    </w:p>
    <w:p w14:paraId="1E4BC98E" w14:textId="77777777" w:rsidR="003855BB" w:rsidRPr="00EB60DE" w:rsidRDefault="003855BB">
      <w:pPr>
        <w:rPr>
          <w:rFonts w:ascii="Arial" w:hAnsi="Arial"/>
          <w:lang w:val="el-GR"/>
        </w:rPr>
      </w:pPr>
      <w:r w:rsidRPr="00EB60DE">
        <w:rPr>
          <w:rFonts w:ascii="Arial" w:hAnsi="Arial"/>
          <w:lang w:val="el-GR"/>
        </w:rPr>
        <w:t xml:space="preserve">ΣΤΟ ΚΗΠΟΘΕΑΤΡΟ ΝΙΚΟΣ ΚΑΖΑΝΤΖΑΚΗΣ  </w:t>
      </w:r>
    </w:p>
    <w:p w14:paraId="5C801D95" w14:textId="77777777" w:rsidR="003855BB" w:rsidRPr="00EB60DE" w:rsidRDefault="003C25DA">
      <w:pPr>
        <w:rPr>
          <w:rFonts w:ascii="Arial" w:hAnsi="Arial"/>
          <w:lang w:val="el-GR"/>
        </w:rPr>
      </w:pPr>
      <w:r w:rsidRPr="00EB60DE">
        <w:rPr>
          <w:rFonts w:ascii="Arial" w:hAnsi="Arial"/>
          <w:lang w:val="el-GR"/>
        </w:rPr>
        <w:t>ΑΠΟ ΤΙΣ 21</w:t>
      </w:r>
      <w:r w:rsidR="003855BB" w:rsidRPr="00EB60DE">
        <w:rPr>
          <w:rFonts w:ascii="Arial" w:hAnsi="Arial"/>
          <w:lang w:val="el-GR"/>
        </w:rPr>
        <w:t xml:space="preserve">.00 </w:t>
      </w:r>
      <w:r w:rsidRPr="00EB60DE">
        <w:rPr>
          <w:rFonts w:ascii="Arial" w:hAnsi="Arial"/>
          <w:lang w:val="el-GR"/>
        </w:rPr>
        <w:t>ΕΠΙΣΗΜΗ ΕΝΑΡΞΗ ΠΡΟΓΡΑΜΜΑΤΟΣ 21.3</w:t>
      </w:r>
      <w:r w:rsidR="003855BB" w:rsidRPr="00EB60DE">
        <w:rPr>
          <w:rFonts w:ascii="Arial" w:hAnsi="Arial"/>
          <w:lang w:val="el-GR"/>
        </w:rPr>
        <w:t>0</w:t>
      </w:r>
    </w:p>
    <w:p w14:paraId="39FBC488" w14:textId="77777777" w:rsidR="003855BB" w:rsidRPr="00EB60DE" w:rsidRDefault="003855BB">
      <w:pPr>
        <w:rPr>
          <w:rFonts w:ascii="Arial" w:hAnsi="Arial"/>
          <w:lang w:val="el-GR"/>
        </w:rPr>
      </w:pPr>
    </w:p>
    <w:p w14:paraId="0AAF625C" w14:textId="77777777" w:rsidR="003855BB" w:rsidRPr="00EB60DE" w:rsidRDefault="003855BB">
      <w:pPr>
        <w:rPr>
          <w:rFonts w:ascii="Arial" w:hAnsi="Arial"/>
          <w:lang w:val="el-GR"/>
        </w:rPr>
      </w:pPr>
      <w:r w:rsidRPr="00EB60DE">
        <w:rPr>
          <w:rFonts w:ascii="Arial" w:hAnsi="Arial"/>
          <w:lang w:val="el-GR"/>
        </w:rPr>
        <w:t>Η ΟΙΚΟΝΟΜΙΚΗ ΕΠΙΒΑΡΥΝΣΗ ΤΩΝ 5 ΕΥΡΩ ( εκτος των παιδιων  κατω των 12 ετων ) ΑΦΟΡΑ  ΜΟΝΟ ΤΗΝ ΕΝΙΣΧΥΣΗ ΤΟΥ ΣΥΛΛΟΓΟΥ ΓΙΑ  ΒΟΗΘΕΙΑ ΤΩΝ ΔΡΑΣΤΗΡΙΟΤΗΤΩΝ ΤΩΝ ΠΑΙΔΙΩΝ ΤΟΥ ΜΟΥΣΙΚΟΥ ΣΧΟΛΕΙΟΥ</w:t>
      </w:r>
    </w:p>
    <w:p w14:paraId="055D2BCE" w14:textId="77777777" w:rsidR="003855BB" w:rsidRPr="00EB60DE" w:rsidRDefault="003855BB">
      <w:pPr>
        <w:rPr>
          <w:rFonts w:ascii="Arial" w:hAnsi="Arial"/>
          <w:lang w:val="el-GR"/>
        </w:rPr>
      </w:pPr>
      <w:r w:rsidRPr="00EB60DE">
        <w:rPr>
          <w:rFonts w:ascii="Arial" w:hAnsi="Arial"/>
          <w:lang w:val="el-GR"/>
        </w:rPr>
        <w:t>ΟΙ ΚΑΛΛΙΤΕΧΝΕΣ ΠΡΟΣΦΕΡΟΥΝ ΤΗΝ ΠΑΡΟΥΣΙΑ ΤΟΥΣ ΓΙΑ ΤΟΝ ΙΔΙΟ ΣΚΟΠΟ</w:t>
      </w:r>
    </w:p>
    <w:p w14:paraId="62664325" w14:textId="77777777" w:rsidR="003855BB" w:rsidRDefault="003855BB">
      <w:pPr>
        <w:rPr>
          <w:rFonts w:ascii="Arial" w:hAnsi="Arial"/>
          <w:lang w:val="el-GR"/>
        </w:rPr>
      </w:pPr>
    </w:p>
    <w:p w14:paraId="009C4383" w14:textId="77777777" w:rsidR="00EB60DE" w:rsidRPr="00EB60DE" w:rsidRDefault="00EB60DE">
      <w:pPr>
        <w:rPr>
          <w:rFonts w:ascii="Arial" w:hAnsi="Arial"/>
          <w:lang w:val="el-GR"/>
        </w:rPr>
      </w:pPr>
    </w:p>
    <w:p w14:paraId="082ABCF5" w14:textId="77777777" w:rsidR="003855BB" w:rsidRPr="003855BB" w:rsidRDefault="003C25DA">
      <w:pPr>
        <w:rPr>
          <w:lang w:val="el-GR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F21FAD6" wp14:editId="25A08FC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70500" cy="7451090"/>
            <wp:effectExtent l="0" t="0" r="1270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51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855BB" w:rsidRPr="003855BB" w:rsidSect="006459C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55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55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55"/>
    <w:family w:val="auto"/>
    <w:pitch w:val="variable"/>
    <w:sig w:usb0="E1000AEF" w:usb1="5000A1FF" w:usb2="00000000" w:usb3="00000000" w:csb0="000001BF" w:csb1="00000000"/>
  </w:font>
  <w:font w:name="HanziPen TC Regular">
    <w:panose1 w:val="03000300000000000000"/>
    <w:charset w:val="51"/>
    <w:family w:val="auto"/>
    <w:pitch w:val="variable"/>
    <w:sig w:usb0="A00002FF" w:usb1="7ACF7CFB" w:usb2="00000016" w:usb3="00000000" w:csb0="00140001" w:csb1="00000000"/>
  </w:font>
  <w:font w:name="Arial">
    <w:panose1 w:val="020B0604020202020204"/>
    <w:charset w:val="55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55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BB"/>
    <w:rsid w:val="003855BB"/>
    <w:rsid w:val="003C25DA"/>
    <w:rsid w:val="003F5B5D"/>
    <w:rsid w:val="006459CE"/>
    <w:rsid w:val="00B8636F"/>
    <w:rsid w:val="00EB60DE"/>
    <w:rsid w:val="00EF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61CACA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5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5B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5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5B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137</Words>
  <Characters>785</Characters>
  <Application>Microsoft Macintosh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stavridou</dc:creator>
  <cp:keywords/>
  <dc:description/>
  <cp:lastModifiedBy>marina stavridou</cp:lastModifiedBy>
  <cp:revision>3</cp:revision>
  <dcterms:created xsi:type="dcterms:W3CDTF">2016-06-17T11:48:00Z</dcterms:created>
  <dcterms:modified xsi:type="dcterms:W3CDTF">2016-06-17T11:53:00Z</dcterms:modified>
</cp:coreProperties>
</file>